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4D1701DE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2A9D2F6F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156A5074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15450F5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5BD0CC0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09E9724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64E6EB9A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AA3E171" w14:textId="3A08F810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277E5D">
        <w:rPr>
          <w:rFonts w:cstheme="minorHAnsi"/>
          <w:sz w:val="20"/>
          <w:szCs w:val="20"/>
        </w:rPr>
        <w:t xml:space="preserve">al </w:t>
      </w:r>
      <w:r w:rsidR="0003549F">
        <w:rPr>
          <w:rFonts w:cstheme="minorHAnsi"/>
          <w:sz w:val="20"/>
          <w:szCs w:val="20"/>
        </w:rPr>
        <w:t>12</w:t>
      </w:r>
      <w:r w:rsidR="00277E5D">
        <w:rPr>
          <w:rFonts w:cstheme="minorHAnsi"/>
          <w:sz w:val="20"/>
          <w:szCs w:val="20"/>
        </w:rPr>
        <w:t xml:space="preserve"> maggio 202</w:t>
      </w:r>
      <w:r w:rsidR="0003549F">
        <w:rPr>
          <w:rFonts w:cstheme="minorHAnsi"/>
          <w:sz w:val="20"/>
          <w:szCs w:val="20"/>
        </w:rPr>
        <w:t>3</w:t>
      </w: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B79A" w14:textId="77777777" w:rsidR="00C50646" w:rsidRDefault="00C50646">
      <w:pPr>
        <w:spacing w:after="0" w:line="240" w:lineRule="auto"/>
      </w:pPr>
      <w:r>
        <w:separator/>
      </w:r>
    </w:p>
  </w:endnote>
  <w:endnote w:type="continuationSeparator" w:id="0">
    <w:p w14:paraId="3C47B28A" w14:textId="77777777" w:rsidR="00C50646" w:rsidRDefault="00C5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96507"/>
      <w:docPartObj>
        <w:docPartGallery w:val="Page Numbers (Bottom of Page)"/>
        <w:docPartUnique/>
      </w:docPartObj>
    </w:sdtPr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98FC" w14:textId="77777777" w:rsidR="00C50646" w:rsidRDefault="00C50646">
      <w:pPr>
        <w:spacing w:after="0" w:line="240" w:lineRule="auto"/>
      </w:pPr>
      <w:r>
        <w:separator/>
      </w:r>
    </w:p>
  </w:footnote>
  <w:footnote w:type="continuationSeparator" w:id="0">
    <w:p w14:paraId="7D3362D0" w14:textId="77777777" w:rsidR="00C50646" w:rsidRDefault="00C5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49F"/>
    <w:rsid w:val="00035F5D"/>
    <w:rsid w:val="0008651F"/>
    <w:rsid w:val="000A36A1"/>
    <w:rsid w:val="000B33FD"/>
    <w:rsid w:val="001341B3"/>
    <w:rsid w:val="00170DF7"/>
    <w:rsid w:val="00194201"/>
    <w:rsid w:val="001C7857"/>
    <w:rsid w:val="001E3883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6035B"/>
    <w:rsid w:val="00492DE5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855F2"/>
    <w:rsid w:val="007B43A0"/>
    <w:rsid w:val="007F426E"/>
    <w:rsid w:val="00802E75"/>
    <w:rsid w:val="008139AA"/>
    <w:rsid w:val="008216DC"/>
    <w:rsid w:val="008312E5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38FD"/>
    <w:rsid w:val="00BA3F79"/>
    <w:rsid w:val="00BB6D81"/>
    <w:rsid w:val="00BF0A2A"/>
    <w:rsid w:val="00BF4E7D"/>
    <w:rsid w:val="00C005CD"/>
    <w:rsid w:val="00C12C3A"/>
    <w:rsid w:val="00C138CA"/>
    <w:rsid w:val="00C1404D"/>
    <w:rsid w:val="00C4304E"/>
    <w:rsid w:val="00C50646"/>
    <w:rsid w:val="00CA7B37"/>
    <w:rsid w:val="00CA7DBD"/>
    <w:rsid w:val="00CB2C8C"/>
    <w:rsid w:val="00CB7CA4"/>
    <w:rsid w:val="00D02878"/>
    <w:rsid w:val="00D211EC"/>
    <w:rsid w:val="00D22996"/>
    <w:rsid w:val="00D22C96"/>
    <w:rsid w:val="00D30F2B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Sabina Baruffaldi</cp:lastModifiedBy>
  <cp:revision>10</cp:revision>
  <cp:lastPrinted>2017-03-16T15:11:00Z</cp:lastPrinted>
  <dcterms:created xsi:type="dcterms:W3CDTF">2022-02-09T14:00:00Z</dcterms:created>
  <dcterms:modified xsi:type="dcterms:W3CDTF">2023-05-12T09:15:00Z</dcterms:modified>
</cp:coreProperties>
</file>